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60" w:rsidRDefault="00CA4560" w:rsidP="00CA45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CA4560" w:rsidRDefault="00CA4560" w:rsidP="00CA45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CA4560" w:rsidRDefault="00CA4560" w:rsidP="00CA4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CA4560" w:rsidRDefault="0063588B" w:rsidP="00CA45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u</w:t>
      </w:r>
      <w:r w:rsidR="00CA4560">
        <w:rPr>
          <w:rFonts w:ascii="Times New Roman" w:hAnsi="Times New Roman" w:cs="Times New Roman"/>
          <w:sz w:val="20"/>
          <w:szCs w:val="20"/>
        </w:rPr>
        <w:t>czestnika Programu)</w:t>
      </w:r>
    </w:p>
    <w:p w:rsidR="00CA4560" w:rsidRDefault="00CA4560" w:rsidP="00CA45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723647">
        <w:rPr>
          <w:noProof/>
          <w:lang w:eastAsia="pl-PL"/>
        </w:rPr>
        <w:t xml:space="preserve"> </w:t>
      </w:r>
    </w:p>
    <w:p w:rsidR="00CA4560" w:rsidRDefault="00CA4560" w:rsidP="00CA4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CA4560" w:rsidRDefault="00CA4560" w:rsidP="00CA4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 zamieszkania)</w:t>
      </w:r>
    </w:p>
    <w:p w:rsidR="00CA4560" w:rsidRDefault="00CA4560" w:rsidP="00CA45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A4560" w:rsidRDefault="00CA4560" w:rsidP="00CA45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560" w:rsidRDefault="00CA4560" w:rsidP="00CA45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560" w:rsidRDefault="00CA4560" w:rsidP="00CA456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4560" w:rsidRDefault="00CA4560" w:rsidP="00CA45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A4560" w:rsidRDefault="00CA4560" w:rsidP="00CA4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60" w:rsidRDefault="00CA4560" w:rsidP="00CA45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60" w:rsidRPr="00800B70" w:rsidRDefault="00CA4560" w:rsidP="00CA45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88B">
        <w:rPr>
          <w:rFonts w:ascii="Times New Roman" w:hAnsi="Times New Roman" w:cs="Times New Roman"/>
          <w:sz w:val="24"/>
          <w:szCs w:val="24"/>
        </w:rPr>
        <w:t>Ś</w:t>
      </w:r>
      <w:r w:rsidR="00800B70" w:rsidRPr="00800B70">
        <w:rPr>
          <w:rFonts w:ascii="Times New Roman" w:hAnsi="Times New Roman" w:cs="Times New Roman"/>
          <w:sz w:val="24"/>
          <w:szCs w:val="24"/>
        </w:rPr>
        <w:t xml:space="preserve">wiadom(a) odpowiedzialności karnej za fałszywe zeznania zgodnie z art. 233 § 1 KK, który brzmi: „Kto, składając zeznania mające służyć za dowód w postępowaniu sądowym lub innym postępowaniu prowadzonym na podstawie ustawy, zeznaje nieprawdę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="00800B70" w:rsidRPr="00800B70">
          <w:rPr>
            <w:rFonts w:ascii="Times New Roman" w:hAnsi="Times New Roman" w:cs="Times New Roman"/>
            <w:sz w:val="24"/>
            <w:szCs w:val="24"/>
          </w:rPr>
          <w:t>3”</w:t>
        </w:r>
      </w:smartTag>
      <w:r w:rsidR="00800B70" w:rsidRPr="00800B70">
        <w:rPr>
          <w:rFonts w:ascii="Times New Roman" w:hAnsi="Times New Roman" w:cs="Times New Roman"/>
          <w:sz w:val="24"/>
          <w:szCs w:val="24"/>
        </w:rPr>
        <w:t xml:space="preserve">, oświadczam że </w:t>
      </w:r>
      <w:r w:rsidRPr="00800B70">
        <w:rPr>
          <w:rFonts w:ascii="Times New Roman" w:hAnsi="Times New Roman" w:cs="Times New Roman"/>
          <w:sz w:val="24"/>
          <w:szCs w:val="24"/>
        </w:rPr>
        <w:t>wskazany przeze mnie Asystent Osobisty Osoby Niepełnosprawnej Pani/Pan .................................................................. nie jest członkiem mojej rodziny, nie jest moim opiekunem prawnym oraz nie zamieszkuje razem ze mną.</w:t>
      </w:r>
    </w:p>
    <w:p w:rsidR="00CA4560" w:rsidRDefault="00CA4560" w:rsidP="00CA45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60" w:rsidRDefault="00CA4560" w:rsidP="00CA45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60" w:rsidRDefault="00CA4560" w:rsidP="00CA45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60" w:rsidRDefault="00CA4560" w:rsidP="00CA456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560" w:rsidRDefault="00CA4560" w:rsidP="00CA4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CA4560" w:rsidRPr="00723647" w:rsidRDefault="0063588B" w:rsidP="00CA45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u</w:t>
      </w:r>
      <w:bookmarkStart w:id="0" w:name="_GoBack"/>
      <w:bookmarkEnd w:id="0"/>
      <w:r w:rsidR="00CA4560">
        <w:rPr>
          <w:rFonts w:ascii="Times New Roman" w:hAnsi="Times New Roman" w:cs="Times New Roman"/>
          <w:sz w:val="24"/>
          <w:szCs w:val="24"/>
        </w:rPr>
        <w:t>czestnika Programu)</w:t>
      </w:r>
    </w:p>
    <w:p w:rsidR="00AE33E5" w:rsidRDefault="0063588B"/>
    <w:sectPr w:rsidR="00AE3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60"/>
    <w:rsid w:val="004A2966"/>
    <w:rsid w:val="00597C30"/>
    <w:rsid w:val="0063588B"/>
    <w:rsid w:val="00800B70"/>
    <w:rsid w:val="00C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EFFC9-DB08-4F13-ADF3-3D2A83C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5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Maciejewski</dc:creator>
  <cp:keywords/>
  <dc:description/>
  <cp:lastModifiedBy>Ryszard Maciejewski</cp:lastModifiedBy>
  <cp:revision>2</cp:revision>
  <dcterms:created xsi:type="dcterms:W3CDTF">2020-02-26T10:35:00Z</dcterms:created>
  <dcterms:modified xsi:type="dcterms:W3CDTF">2020-02-26T11:41:00Z</dcterms:modified>
</cp:coreProperties>
</file>